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7B9B" w14:textId="77777777" w:rsidR="00324EB3" w:rsidRDefault="00324EB3" w:rsidP="00324EB3">
      <w:pPr>
        <w:spacing w:after="0"/>
        <w:jc w:val="center"/>
        <w:rPr>
          <w:color w:val="007BB6"/>
        </w:rPr>
      </w:pPr>
    </w:p>
    <w:p w14:paraId="70223CA7" w14:textId="7353EE16" w:rsidR="00324EB3" w:rsidRDefault="00324EB3" w:rsidP="00324EB3">
      <w:pPr>
        <w:spacing w:after="0"/>
        <w:jc w:val="center"/>
        <w:rPr>
          <w:color w:val="007BB6"/>
        </w:rPr>
      </w:pPr>
      <w:r w:rsidRPr="006D021C">
        <w:rPr>
          <w:color w:val="007BB6"/>
        </w:rPr>
        <w:t>Council for International Organizations of Medical Science</w:t>
      </w:r>
      <w:r>
        <w:rPr>
          <w:color w:val="007BB6"/>
        </w:rPr>
        <w:t>s</w:t>
      </w:r>
    </w:p>
    <w:p w14:paraId="279B7D65" w14:textId="77777777" w:rsidR="00324EB3" w:rsidRDefault="00324EB3" w:rsidP="00324EB3">
      <w:pPr>
        <w:spacing w:after="0"/>
        <w:jc w:val="center"/>
        <w:rPr>
          <w:color w:val="007BB6"/>
          <w:lang w:val="en-US"/>
        </w:rPr>
      </w:pPr>
    </w:p>
    <w:p w14:paraId="44E772D9" w14:textId="742C13DB" w:rsidR="00324EB3" w:rsidRDefault="00324EB3" w:rsidP="00324EB3">
      <w:pPr>
        <w:spacing w:after="0"/>
        <w:jc w:val="center"/>
        <w:rPr>
          <w:b/>
        </w:rPr>
      </w:pPr>
      <w:r w:rsidRPr="00EF5B53">
        <w:rPr>
          <w:rFonts w:cs="Calibri"/>
          <w:b/>
          <w:noProof/>
          <w:szCs w:val="28"/>
          <w:lang w:eastAsia="en-GB"/>
        </w:rPr>
        <w:drawing>
          <wp:inline distT="0" distB="0" distL="0" distR="0" wp14:anchorId="499F1954" wp14:editId="037AADFD">
            <wp:extent cx="10096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A308" w14:textId="77777777" w:rsidR="00324EB3" w:rsidRDefault="00324EB3" w:rsidP="00324EB3">
      <w:pPr>
        <w:spacing w:after="0"/>
        <w:jc w:val="center"/>
        <w:rPr>
          <w:b/>
        </w:rPr>
      </w:pPr>
    </w:p>
    <w:p w14:paraId="402DBBEE" w14:textId="4D100BB1" w:rsidR="00523799" w:rsidRDefault="0037369B" w:rsidP="00864488">
      <w:pPr>
        <w:tabs>
          <w:tab w:val="right" w:leader="dot" w:pos="8080"/>
        </w:tabs>
        <w:spacing w:after="0"/>
        <w:jc w:val="center"/>
        <w:rPr>
          <w:b/>
        </w:rPr>
      </w:pPr>
      <w:r w:rsidRPr="00324EB3">
        <w:rPr>
          <w:b/>
        </w:rPr>
        <w:t xml:space="preserve">Comments on </w:t>
      </w:r>
      <w:r w:rsidR="00523799">
        <w:rPr>
          <w:b/>
        </w:rPr>
        <w:t xml:space="preserve">the </w:t>
      </w:r>
      <w:r w:rsidRPr="00324EB3">
        <w:rPr>
          <w:b/>
        </w:rPr>
        <w:t>draf</w:t>
      </w:r>
      <w:r w:rsidR="00FB73E0">
        <w:rPr>
          <w:b/>
        </w:rPr>
        <w:t>t report of the</w:t>
      </w:r>
      <w:r w:rsidRPr="00324EB3">
        <w:rPr>
          <w:b/>
        </w:rPr>
        <w:t xml:space="preserve"> </w:t>
      </w:r>
      <w:r w:rsidR="006571CF" w:rsidRPr="00324EB3">
        <w:rPr>
          <w:b/>
        </w:rPr>
        <w:t xml:space="preserve">CIOMS Working Group </w:t>
      </w:r>
      <w:r w:rsidR="00864488">
        <w:rPr>
          <w:b/>
        </w:rPr>
        <w:t xml:space="preserve">on </w:t>
      </w:r>
    </w:p>
    <w:p w14:paraId="1F500500" w14:textId="0C3B31A2" w:rsidR="00A12DA9" w:rsidRDefault="00864488" w:rsidP="00864488">
      <w:pPr>
        <w:tabs>
          <w:tab w:val="right" w:leader="dot" w:pos="8080"/>
        </w:tabs>
        <w:spacing w:after="0"/>
        <w:jc w:val="center"/>
        <w:rPr>
          <w:b/>
          <w:sz w:val="26"/>
          <w:szCs w:val="26"/>
        </w:rPr>
      </w:pPr>
      <w:r w:rsidRPr="00E9092C">
        <w:rPr>
          <w:b/>
          <w:sz w:val="26"/>
          <w:szCs w:val="26"/>
        </w:rPr>
        <w:t xml:space="preserve">SEVERE CUTANEOUS ADVERSE REACTIONS (SCAR) </w:t>
      </w:r>
    </w:p>
    <w:p w14:paraId="55EBDD35" w14:textId="77777777" w:rsidR="00F12937" w:rsidRPr="00E9092C" w:rsidRDefault="00F12937" w:rsidP="00864488">
      <w:pPr>
        <w:tabs>
          <w:tab w:val="right" w:leader="dot" w:pos="8080"/>
        </w:tabs>
        <w:spacing w:after="0"/>
        <w:jc w:val="center"/>
        <w:rPr>
          <w:sz w:val="26"/>
          <w:szCs w:val="26"/>
        </w:rPr>
      </w:pPr>
    </w:p>
    <w:p w14:paraId="48B88ABB" w14:textId="28FC7E2E" w:rsidR="00F12937" w:rsidRPr="00F12937" w:rsidRDefault="0016606C">
      <w:pPr>
        <w:tabs>
          <w:tab w:val="right" w:leader="dot" w:pos="8080"/>
        </w:tabs>
        <w:jc w:val="center"/>
        <w:rPr>
          <w:b/>
          <w:sz w:val="24"/>
          <w:szCs w:val="24"/>
        </w:rPr>
      </w:pPr>
      <w:r w:rsidRPr="00F12937">
        <w:rPr>
          <w:sz w:val="24"/>
          <w:szCs w:val="24"/>
        </w:rPr>
        <w:t xml:space="preserve">Please click </w:t>
      </w:r>
      <w:hyperlink r:id="rId11" w:history="1">
        <w:r w:rsidRPr="00F12937">
          <w:rPr>
            <w:rStyle w:val="Hyperlink"/>
            <w:sz w:val="24"/>
            <w:szCs w:val="24"/>
          </w:rPr>
          <w:t>here</w:t>
        </w:r>
      </w:hyperlink>
      <w:r w:rsidRPr="00F12937">
        <w:rPr>
          <w:sz w:val="24"/>
          <w:szCs w:val="24"/>
        </w:rPr>
        <w:t xml:space="preserve"> for the draft report.</w:t>
      </w:r>
      <w:r w:rsidR="000862C6" w:rsidRPr="00F12937">
        <w:rPr>
          <w:sz w:val="24"/>
          <w:szCs w:val="24"/>
        </w:rPr>
        <w:t xml:space="preserve"> </w:t>
      </w:r>
      <w:r w:rsidRPr="00F12937">
        <w:rPr>
          <w:sz w:val="24"/>
          <w:szCs w:val="24"/>
        </w:rPr>
        <w:t>Posted for comment on 29 April 2024.</w:t>
      </w:r>
      <w:bookmarkStart w:id="0" w:name="_GoBack"/>
      <w:bookmarkEnd w:id="0"/>
    </w:p>
    <w:p w14:paraId="1116703B" w14:textId="48BAFE3F" w:rsidR="00336DEB" w:rsidRDefault="00336DEB">
      <w:pPr>
        <w:tabs>
          <w:tab w:val="right" w:leader="dot" w:pos="8080"/>
        </w:tabs>
        <w:jc w:val="center"/>
        <w:rPr>
          <w:b/>
        </w:rPr>
      </w:pPr>
      <w:r w:rsidRPr="00336DEB">
        <w:rPr>
          <w:b/>
        </w:rPr>
        <w:t xml:space="preserve">Please return </w:t>
      </w:r>
      <w:r>
        <w:rPr>
          <w:b/>
        </w:rPr>
        <w:t xml:space="preserve">your </w:t>
      </w:r>
      <w:r w:rsidRPr="00336DEB">
        <w:rPr>
          <w:b/>
        </w:rPr>
        <w:t xml:space="preserve">comments </w:t>
      </w:r>
      <w:proofErr w:type="gramStart"/>
      <w:r w:rsidRPr="00336DEB">
        <w:rPr>
          <w:b/>
        </w:rPr>
        <w:t xml:space="preserve">by </w:t>
      </w:r>
      <w:r w:rsidR="00FB73E0">
        <w:rPr>
          <w:b/>
        </w:rPr>
        <w:t xml:space="preserve"> </w:t>
      </w:r>
      <w:r w:rsidR="00FB73E0" w:rsidRPr="00E9092C">
        <w:rPr>
          <w:b/>
          <w:color w:val="FF0000"/>
        </w:rPr>
        <w:t>Friday</w:t>
      </w:r>
      <w:proofErr w:type="gramEnd"/>
      <w:r w:rsidR="00FB73E0" w:rsidRPr="00E9092C">
        <w:rPr>
          <w:b/>
          <w:color w:val="FF0000"/>
        </w:rPr>
        <w:t xml:space="preserve">, 7 June </w:t>
      </w:r>
      <w:r w:rsidRPr="00E9092C">
        <w:rPr>
          <w:b/>
          <w:color w:val="FF0000"/>
        </w:rPr>
        <w:t>202</w:t>
      </w:r>
      <w:r w:rsidR="00FB73E0" w:rsidRPr="00E9092C">
        <w:rPr>
          <w:b/>
          <w:color w:val="FF0000"/>
        </w:rPr>
        <w:t>4</w:t>
      </w:r>
      <w:r w:rsidRPr="00E9092C">
        <w:rPr>
          <w:b/>
          <w:color w:val="FF0000"/>
        </w:rPr>
        <w:t xml:space="preserve"> </w:t>
      </w:r>
      <w:r w:rsidR="000862C6">
        <w:rPr>
          <w:b/>
        </w:rPr>
        <w:t>to</w:t>
      </w:r>
      <w:r w:rsidR="00FB73E0">
        <w:rPr>
          <w:b/>
        </w:rPr>
        <w:t>:</w:t>
      </w:r>
      <w:r w:rsidR="00FB73E0">
        <w:t xml:space="preserve"> </w:t>
      </w:r>
      <w:hyperlink r:id="rId12" w:history="1">
        <w:r w:rsidR="00F53362" w:rsidRPr="00513A08">
          <w:rPr>
            <w:rStyle w:val="Hyperlink"/>
          </w:rPr>
          <w:t>batesc@cioms.ch</w:t>
        </w:r>
      </w:hyperlink>
      <w:r w:rsidRPr="00336DEB">
        <w:t xml:space="preserve">; </w:t>
      </w:r>
      <w:r w:rsidRPr="006571CF">
        <w:rPr>
          <w:b/>
        </w:rPr>
        <w:t>cc:</w:t>
      </w:r>
      <w:r w:rsidRPr="00336DEB">
        <w:t xml:space="preserve"> </w:t>
      </w:r>
      <w:hyperlink r:id="rId13" w:history="1">
        <w:r w:rsidR="006571CF" w:rsidRPr="00732AD4">
          <w:rPr>
            <w:rStyle w:val="Hyperlink"/>
          </w:rPr>
          <w:t>info@cioms.ch</w:t>
        </w:r>
      </w:hyperlink>
      <w:r w:rsidR="006571CF">
        <w:t xml:space="preserve"> </w:t>
      </w:r>
      <w:r w:rsidR="00EB5347" w:rsidRPr="0037369B">
        <w:rPr>
          <w:b/>
        </w:rPr>
        <w:br/>
      </w:r>
    </w:p>
    <w:p w14:paraId="01603E92" w14:textId="14EE9D70" w:rsidR="00EB5347" w:rsidRPr="00C62D52" w:rsidRDefault="0037369B" w:rsidP="00C62D52">
      <w:pPr>
        <w:pBdr>
          <w:bottom w:val="single" w:sz="4" w:space="1" w:color="auto"/>
        </w:pBdr>
        <w:tabs>
          <w:tab w:val="right" w:leader="dot" w:pos="8080"/>
        </w:tabs>
        <w:jc w:val="center"/>
      </w:pPr>
      <w:r>
        <w:rPr>
          <w:b/>
        </w:rPr>
        <w:t>Name</w:t>
      </w:r>
      <w:r w:rsidR="00C62D52">
        <w:rPr>
          <w:b/>
        </w:rPr>
        <w:t xml:space="preserve"> </w:t>
      </w:r>
      <w:r>
        <w:rPr>
          <w:b/>
        </w:rPr>
        <w:t xml:space="preserve">of reviewer: </w:t>
      </w:r>
      <w:r w:rsidR="00C62D52">
        <w:rPr>
          <w:b/>
        </w:rPr>
        <w:t>…</w:t>
      </w:r>
      <w:r w:rsidR="00FB7A03">
        <w:rPr>
          <w:b/>
        </w:rPr>
        <w:t>…………….</w:t>
      </w:r>
      <w:r w:rsidR="00C62D52">
        <w:rPr>
          <w:b/>
        </w:rPr>
        <w:t>…….</w:t>
      </w:r>
      <w:r w:rsidR="000862C6">
        <w:rPr>
          <w:b/>
        </w:rPr>
        <w:t>*</w:t>
      </w:r>
      <w:r w:rsidR="00C62D52">
        <w:rPr>
          <w:b/>
        </w:rPr>
        <w:t xml:space="preserve">, Affiliation: </w:t>
      </w:r>
      <w:r w:rsidR="00A15896">
        <w:rPr>
          <w:b/>
        </w:rPr>
        <w:t>……………….…….</w:t>
      </w:r>
      <w:r w:rsidR="000862C6">
        <w:rPr>
          <w:b/>
        </w:rPr>
        <w:t>*</w:t>
      </w:r>
      <w:r w:rsidR="00C62D52">
        <w:rPr>
          <w:b/>
          <w:sz w:val="28"/>
          <w:szCs w:val="28"/>
        </w:rPr>
        <w:br/>
      </w:r>
      <w:r w:rsidR="000862C6">
        <w:t>*</w:t>
      </w:r>
      <w:r w:rsidR="00C62D52" w:rsidRPr="00C62D52">
        <w:t xml:space="preserve">I agree to </w:t>
      </w:r>
      <w:r w:rsidR="00C62D52">
        <w:t>my</w:t>
      </w:r>
      <w:r w:rsidR="00C62D52" w:rsidRPr="00C62D52">
        <w:t xml:space="preserve"> </w:t>
      </w:r>
      <w:r w:rsidR="0079174B">
        <w:t xml:space="preserve">above </w:t>
      </w:r>
      <w:r w:rsidR="00C62D52" w:rsidRPr="00C62D52">
        <w:t>name and affiliation</w:t>
      </w:r>
      <w:r w:rsidR="000862C6">
        <w:t xml:space="preserve"> </w:t>
      </w:r>
      <w:r w:rsidR="00C62D52" w:rsidRPr="00C62D52">
        <w:t xml:space="preserve">being included in the </w:t>
      </w:r>
      <w:r w:rsidR="00C62D52">
        <w:t xml:space="preserve">List of Commentators in the </w:t>
      </w:r>
      <w:r w:rsidR="000862C6">
        <w:t xml:space="preserve">final </w:t>
      </w:r>
      <w:r w:rsidR="00C62D52" w:rsidRPr="00C62D52">
        <w:t>report</w:t>
      </w:r>
      <w:r w:rsidR="000862C6">
        <w:t>:</w:t>
      </w:r>
      <w:r w:rsidR="00C62D52" w:rsidRPr="00C62D52">
        <w:t xml:space="preserve"> </w:t>
      </w:r>
      <w:r w:rsidR="00C62D52">
        <w:t>(</w:t>
      </w:r>
      <w:r w:rsidR="00C62D52" w:rsidRPr="000862C6">
        <w:rPr>
          <w:b/>
        </w:rPr>
        <w:t>yes/no</w:t>
      </w:r>
      <w:r w:rsidR="00C62D52">
        <w:t xml:space="preserve">) </w:t>
      </w:r>
      <w:r w:rsidR="00A224EF">
        <w:br/>
      </w:r>
      <w:r w:rsidR="00A224EF" w:rsidRPr="00A224EF">
        <w:rPr>
          <w:i/>
        </w:rPr>
        <w:t>(No reply to the above question will be interpreted to mean that you have no objection to your details being included)</w:t>
      </w:r>
      <w:r w:rsidR="00A224EF">
        <w:t xml:space="preserve"> </w:t>
      </w:r>
    </w:p>
    <w:p w14:paraId="7F3D2B7A" w14:textId="211A9832" w:rsidR="00C64F77" w:rsidRPr="00A224EF" w:rsidRDefault="00032B6E" w:rsidP="00C64F77">
      <w:pPr>
        <w:pStyle w:val="NormalWeb"/>
        <w:spacing w:before="0" w:beforeAutospacing="0" w:after="0" w:afterAutospacing="0"/>
        <w:ind w:left="567" w:right="56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N</w:t>
      </w:r>
      <w:r w:rsidR="00ED66A1" w:rsidRPr="00A224EF">
        <w:rPr>
          <w:rFonts w:asciiTheme="minorHAnsi" w:hAnsiTheme="minorHAnsi" w:cstheme="minorHAnsi"/>
          <w:b/>
          <w:i/>
          <w:sz w:val="22"/>
          <w:szCs w:val="22"/>
        </w:rPr>
        <w:t>ote</w:t>
      </w:r>
      <w:r w:rsidR="000862C6" w:rsidRPr="00A224EF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336DEB" w:rsidRPr="00A224EF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ED66A1" w:rsidRPr="00A224E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6984031" w14:textId="02594F66" w:rsidR="00290A09" w:rsidRPr="00E9092C" w:rsidRDefault="00297F5B" w:rsidP="00D56A86">
      <w:pPr>
        <w:pStyle w:val="NormalWeb"/>
        <w:numPr>
          <w:ilvl w:val="0"/>
          <w:numId w:val="8"/>
        </w:numPr>
        <w:spacing w:before="0" w:beforeAutospacing="0" w:after="0" w:afterAutospacing="0"/>
        <w:ind w:left="993" w:right="-217" w:hanging="284"/>
        <w:rPr>
          <w:rFonts w:asciiTheme="minorHAnsi" w:hAnsiTheme="minorHAnsi" w:cstheme="minorHAnsi"/>
          <w:b/>
          <w:sz w:val="22"/>
          <w:szCs w:val="22"/>
        </w:rPr>
      </w:pPr>
      <w:r w:rsidRPr="00E9092C">
        <w:rPr>
          <w:rFonts w:asciiTheme="minorHAnsi" w:hAnsiTheme="minorHAnsi" w:cstheme="minorHAnsi"/>
          <w:sz w:val="22"/>
          <w:szCs w:val="22"/>
        </w:rPr>
        <w:t>W</w:t>
      </w:r>
      <w:r w:rsidR="00794675" w:rsidRPr="00E9092C">
        <w:rPr>
          <w:rFonts w:asciiTheme="minorHAnsi" w:hAnsiTheme="minorHAnsi" w:cstheme="minorHAnsi"/>
          <w:sz w:val="22"/>
          <w:szCs w:val="22"/>
        </w:rPr>
        <w:t>e are seeking your input</w:t>
      </w:r>
      <w:r w:rsidR="00290A09" w:rsidRPr="00E9092C">
        <w:rPr>
          <w:rFonts w:asciiTheme="minorHAnsi" w:hAnsiTheme="minorHAnsi" w:cstheme="minorHAnsi"/>
          <w:sz w:val="22"/>
          <w:szCs w:val="22"/>
        </w:rPr>
        <w:t xml:space="preserve"> </w:t>
      </w:r>
      <w:r w:rsidR="00415087" w:rsidRPr="00E9092C">
        <w:rPr>
          <w:rFonts w:asciiTheme="minorHAnsi" w:hAnsiTheme="minorHAnsi" w:cstheme="minorHAnsi"/>
          <w:sz w:val="22"/>
          <w:szCs w:val="22"/>
        </w:rPr>
        <w:t xml:space="preserve">to </w:t>
      </w:r>
      <w:r w:rsidR="00D56A86" w:rsidRPr="00E9092C">
        <w:rPr>
          <w:rFonts w:asciiTheme="minorHAnsi" w:hAnsiTheme="minorHAnsi" w:cstheme="minorHAnsi"/>
          <w:sz w:val="22"/>
          <w:szCs w:val="22"/>
        </w:rPr>
        <w:t>address</w:t>
      </w:r>
      <w:r w:rsidR="00794675" w:rsidRPr="00E9092C">
        <w:rPr>
          <w:rFonts w:asciiTheme="minorHAnsi" w:hAnsiTheme="minorHAnsi" w:cstheme="minorHAnsi"/>
          <w:sz w:val="22"/>
          <w:szCs w:val="22"/>
        </w:rPr>
        <w:t xml:space="preserve"> </w:t>
      </w:r>
      <w:r w:rsidR="00E9092C">
        <w:rPr>
          <w:rFonts w:asciiTheme="minorHAnsi" w:hAnsiTheme="minorHAnsi" w:cstheme="minorHAnsi"/>
          <w:b/>
          <w:sz w:val="22"/>
          <w:szCs w:val="22"/>
        </w:rPr>
        <w:t>factual mistakes or</w:t>
      </w:r>
      <w:r w:rsidR="00374175" w:rsidRPr="00E909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A86" w:rsidRPr="00E9092C">
        <w:rPr>
          <w:rFonts w:asciiTheme="minorHAnsi" w:hAnsiTheme="minorHAnsi" w:cstheme="minorHAnsi"/>
          <w:b/>
          <w:sz w:val="22"/>
          <w:szCs w:val="22"/>
        </w:rPr>
        <w:t xml:space="preserve">inconsistencies and/or </w:t>
      </w:r>
      <w:r w:rsidR="00374175" w:rsidRPr="00E9092C">
        <w:rPr>
          <w:rFonts w:asciiTheme="minorHAnsi" w:hAnsiTheme="minorHAnsi" w:cstheme="minorHAnsi"/>
          <w:b/>
          <w:sz w:val="22"/>
          <w:szCs w:val="22"/>
        </w:rPr>
        <w:t xml:space="preserve">add </w:t>
      </w:r>
      <w:r w:rsidR="00D56A86" w:rsidRPr="00E9092C">
        <w:rPr>
          <w:rFonts w:asciiTheme="minorHAnsi" w:hAnsiTheme="minorHAnsi" w:cstheme="minorHAnsi"/>
          <w:b/>
          <w:sz w:val="22"/>
          <w:szCs w:val="22"/>
        </w:rPr>
        <w:t>missing information</w:t>
      </w:r>
      <w:r w:rsidR="00290A09" w:rsidRPr="00E9092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264C083" w14:textId="535645F9" w:rsidR="00FB7A03" w:rsidRPr="00E9092C" w:rsidRDefault="002345D9" w:rsidP="00FB7A03">
      <w:pPr>
        <w:pStyle w:val="NormalWeb"/>
        <w:numPr>
          <w:ilvl w:val="0"/>
          <w:numId w:val="8"/>
        </w:numPr>
        <w:spacing w:before="0" w:beforeAutospacing="0" w:after="0" w:afterAutospacing="0"/>
        <w:ind w:left="993" w:right="567" w:hanging="284"/>
        <w:rPr>
          <w:rFonts w:asciiTheme="minorHAnsi" w:hAnsiTheme="minorHAnsi" w:cstheme="minorHAnsi"/>
          <w:b/>
          <w:sz w:val="22"/>
          <w:szCs w:val="22"/>
        </w:rPr>
      </w:pPr>
      <w:r w:rsidRPr="00E9092C">
        <w:rPr>
          <w:rFonts w:asciiTheme="minorHAnsi" w:hAnsiTheme="minorHAnsi" w:cstheme="minorHAnsi"/>
          <w:sz w:val="22"/>
          <w:szCs w:val="22"/>
        </w:rPr>
        <w:t>T</w:t>
      </w:r>
      <w:r w:rsidR="00FB7A03" w:rsidRPr="00E9092C">
        <w:rPr>
          <w:rFonts w:asciiTheme="minorHAnsi" w:hAnsiTheme="minorHAnsi" w:cstheme="minorHAnsi"/>
          <w:sz w:val="22"/>
          <w:szCs w:val="22"/>
        </w:rPr>
        <w:t xml:space="preserve">he layout </w:t>
      </w:r>
      <w:proofErr w:type="gramStart"/>
      <w:r w:rsidR="00FB7A03" w:rsidRPr="00E9092C">
        <w:rPr>
          <w:rFonts w:asciiTheme="minorHAnsi" w:hAnsiTheme="minorHAnsi" w:cstheme="minorHAnsi"/>
          <w:sz w:val="22"/>
          <w:szCs w:val="22"/>
        </w:rPr>
        <w:t>will be improved</w:t>
      </w:r>
      <w:proofErr w:type="gramEnd"/>
      <w:r w:rsidR="00FB7A03" w:rsidRPr="00E9092C">
        <w:rPr>
          <w:rFonts w:asciiTheme="minorHAnsi" w:hAnsiTheme="minorHAnsi" w:cstheme="minorHAnsi"/>
          <w:sz w:val="22"/>
          <w:szCs w:val="22"/>
        </w:rPr>
        <w:t xml:space="preserve"> in the final version and best efforts will be made to </w:t>
      </w:r>
      <w:r w:rsidR="00374175">
        <w:rPr>
          <w:rFonts w:asciiTheme="minorHAnsi" w:hAnsiTheme="minorHAnsi" w:cstheme="minorHAnsi"/>
          <w:sz w:val="22"/>
          <w:szCs w:val="22"/>
        </w:rPr>
        <w:t>correct</w:t>
      </w:r>
      <w:r w:rsidR="00FB7A03" w:rsidRPr="00E9092C">
        <w:rPr>
          <w:rFonts w:asciiTheme="minorHAnsi" w:hAnsiTheme="minorHAnsi" w:cstheme="minorHAnsi"/>
          <w:sz w:val="22"/>
          <w:szCs w:val="22"/>
        </w:rPr>
        <w:t xml:space="preserve"> </w:t>
      </w:r>
      <w:r w:rsidR="00D56A86" w:rsidRPr="00E9092C">
        <w:rPr>
          <w:rFonts w:asciiTheme="minorHAnsi" w:hAnsiTheme="minorHAnsi" w:cstheme="minorHAnsi"/>
          <w:sz w:val="22"/>
          <w:szCs w:val="22"/>
        </w:rPr>
        <w:t xml:space="preserve">any remaining </w:t>
      </w:r>
      <w:r w:rsidR="00FB7A03" w:rsidRPr="00E9092C">
        <w:rPr>
          <w:rFonts w:asciiTheme="minorHAnsi" w:hAnsiTheme="minorHAnsi" w:cstheme="minorHAnsi"/>
          <w:sz w:val="22"/>
          <w:szCs w:val="22"/>
        </w:rPr>
        <w:t xml:space="preserve">typographical and/or grammatical errors, as well </w:t>
      </w:r>
      <w:r w:rsidR="0079174B" w:rsidRPr="00E9092C">
        <w:rPr>
          <w:rFonts w:asciiTheme="minorHAnsi" w:hAnsiTheme="minorHAnsi" w:cstheme="minorHAnsi"/>
          <w:sz w:val="22"/>
          <w:szCs w:val="22"/>
        </w:rPr>
        <w:t xml:space="preserve">as </w:t>
      </w:r>
      <w:r w:rsidR="00FB7A03" w:rsidRPr="00E9092C">
        <w:rPr>
          <w:rFonts w:asciiTheme="minorHAnsi" w:hAnsiTheme="minorHAnsi" w:cstheme="minorHAnsi"/>
          <w:sz w:val="22"/>
          <w:szCs w:val="22"/>
        </w:rPr>
        <w:t>those pertaining to references</w:t>
      </w:r>
      <w:r w:rsidR="00D56A86" w:rsidRPr="00E9092C">
        <w:rPr>
          <w:rFonts w:asciiTheme="minorHAnsi" w:hAnsiTheme="minorHAnsi" w:cstheme="minorHAnsi"/>
          <w:sz w:val="22"/>
          <w:szCs w:val="22"/>
        </w:rPr>
        <w:t>, but if you see any in the report,</w:t>
      </w:r>
      <w:r w:rsidR="00FB7A03" w:rsidRPr="00E9092C">
        <w:rPr>
          <w:rFonts w:asciiTheme="minorHAnsi" w:hAnsiTheme="minorHAnsi" w:cstheme="minorHAnsi"/>
          <w:sz w:val="22"/>
          <w:szCs w:val="22"/>
        </w:rPr>
        <w:t xml:space="preserve"> </w:t>
      </w:r>
      <w:r w:rsidR="00D56A86" w:rsidRPr="00E9092C">
        <w:rPr>
          <w:rFonts w:asciiTheme="minorHAnsi" w:hAnsiTheme="minorHAnsi" w:cstheme="minorHAnsi"/>
          <w:sz w:val="22"/>
          <w:szCs w:val="22"/>
        </w:rPr>
        <w:t>p</w:t>
      </w:r>
      <w:r w:rsidR="00FB7A03" w:rsidRPr="00E9092C">
        <w:rPr>
          <w:rFonts w:asciiTheme="minorHAnsi" w:hAnsiTheme="minorHAnsi" w:cstheme="minorHAnsi"/>
          <w:sz w:val="22"/>
          <w:szCs w:val="22"/>
        </w:rPr>
        <w:t xml:space="preserve">lease include them </w:t>
      </w:r>
      <w:r w:rsidR="00B435ED" w:rsidRPr="00E9092C">
        <w:rPr>
          <w:rFonts w:asciiTheme="minorHAnsi" w:hAnsiTheme="minorHAnsi" w:cstheme="minorHAnsi"/>
          <w:sz w:val="22"/>
          <w:szCs w:val="22"/>
        </w:rPr>
        <w:t xml:space="preserve">in the table below. </w:t>
      </w:r>
    </w:p>
    <w:p w14:paraId="58B69746" w14:textId="3C033321" w:rsidR="00FB7A03" w:rsidRPr="00E9092C" w:rsidRDefault="00FB7A03" w:rsidP="00FB7A03">
      <w:pPr>
        <w:pStyle w:val="NormalWeb"/>
        <w:numPr>
          <w:ilvl w:val="0"/>
          <w:numId w:val="8"/>
        </w:numPr>
        <w:spacing w:before="0" w:beforeAutospacing="0" w:after="0" w:afterAutospacing="0"/>
        <w:ind w:left="993" w:right="567" w:hanging="284"/>
        <w:rPr>
          <w:rFonts w:asciiTheme="minorHAnsi" w:hAnsiTheme="minorHAnsi" w:cstheme="minorHAnsi"/>
          <w:b/>
          <w:sz w:val="22"/>
          <w:szCs w:val="22"/>
        </w:rPr>
      </w:pPr>
      <w:r w:rsidRPr="00E9092C">
        <w:rPr>
          <w:rFonts w:asciiTheme="minorHAnsi" w:hAnsiTheme="minorHAnsi" w:cstheme="minorHAnsi"/>
          <w:sz w:val="22"/>
          <w:szCs w:val="22"/>
        </w:rPr>
        <w:t>Only comments submitted in th</w:t>
      </w:r>
      <w:r w:rsidR="00B435ED" w:rsidRPr="00E9092C">
        <w:rPr>
          <w:rFonts w:asciiTheme="minorHAnsi" w:hAnsiTheme="minorHAnsi" w:cstheme="minorHAnsi"/>
          <w:sz w:val="22"/>
          <w:szCs w:val="22"/>
        </w:rPr>
        <w:t>e</w:t>
      </w:r>
      <w:r w:rsidRPr="00E9092C">
        <w:rPr>
          <w:rFonts w:asciiTheme="minorHAnsi" w:hAnsiTheme="minorHAnsi" w:cstheme="minorHAnsi"/>
          <w:sz w:val="22"/>
          <w:szCs w:val="22"/>
        </w:rPr>
        <w:t xml:space="preserve"> table below</w:t>
      </w:r>
      <w:r w:rsidR="002C1536">
        <w:rPr>
          <w:rFonts w:asciiTheme="minorHAnsi" w:hAnsiTheme="minorHAnsi" w:cstheme="minorHAnsi"/>
          <w:sz w:val="22"/>
          <w:szCs w:val="22"/>
        </w:rPr>
        <w:t xml:space="preserve">, with the relevant sections and start/end line numbers, </w:t>
      </w:r>
      <w:proofErr w:type="gramStart"/>
      <w:r w:rsidRPr="00E9092C">
        <w:rPr>
          <w:rFonts w:asciiTheme="minorHAnsi" w:hAnsiTheme="minorHAnsi" w:cstheme="minorHAnsi"/>
          <w:sz w:val="22"/>
          <w:szCs w:val="22"/>
        </w:rPr>
        <w:t>will be taken</w:t>
      </w:r>
      <w:proofErr w:type="gramEnd"/>
      <w:r w:rsidRPr="00E9092C">
        <w:rPr>
          <w:rFonts w:asciiTheme="minorHAnsi" w:hAnsiTheme="minorHAnsi" w:cstheme="minorHAnsi"/>
          <w:sz w:val="22"/>
          <w:szCs w:val="22"/>
        </w:rPr>
        <w:t xml:space="preserve"> into account. </w:t>
      </w:r>
    </w:p>
    <w:p w14:paraId="077358F6" w14:textId="6062EC27" w:rsidR="00ED66A1" w:rsidRPr="00A224EF" w:rsidRDefault="00953745" w:rsidP="00C64F77">
      <w:pPr>
        <w:pStyle w:val="NormalWeb"/>
        <w:spacing w:before="0" w:beforeAutospacing="0" w:after="240" w:afterAutospacing="0"/>
        <w:ind w:left="567" w:right="567"/>
        <w:rPr>
          <w:rFonts w:asciiTheme="minorHAnsi" w:hAnsiTheme="minorHAnsi" w:cstheme="minorHAnsi"/>
          <w:b/>
          <w:i/>
          <w:sz w:val="22"/>
          <w:szCs w:val="22"/>
        </w:rPr>
      </w:pPr>
      <w:r w:rsidRPr="00A224EF">
        <w:rPr>
          <w:rFonts w:asciiTheme="minorHAnsi" w:hAnsiTheme="minorHAnsi" w:cstheme="minorHAnsi"/>
          <w:b/>
          <w:i/>
          <w:sz w:val="22"/>
          <w:szCs w:val="22"/>
        </w:rPr>
        <w:t>Thank you!</w:t>
      </w:r>
    </w:p>
    <w:tbl>
      <w:tblPr>
        <w:tblStyle w:val="TableGrid"/>
        <w:tblW w:w="14742" w:type="dxa"/>
        <w:tblInd w:w="-34" w:type="dxa"/>
        <w:tblLook w:val="04A0" w:firstRow="1" w:lastRow="0" w:firstColumn="1" w:lastColumn="0" w:noHBand="0" w:noVBand="1"/>
      </w:tblPr>
      <w:tblGrid>
        <w:gridCol w:w="14742"/>
      </w:tblGrid>
      <w:tr w:rsidR="000862C6" w:rsidRPr="00964FAA" w14:paraId="513B986A" w14:textId="77777777" w:rsidTr="000862C6">
        <w:tc>
          <w:tcPr>
            <w:tcW w:w="14355" w:type="dxa"/>
          </w:tcPr>
          <w:p w14:paraId="682FA398" w14:textId="77777777" w:rsidR="000862C6" w:rsidRPr="00964FAA" w:rsidRDefault="000862C6" w:rsidP="00B539E8">
            <w:pPr>
              <w:rPr>
                <w:b/>
                <w:sz w:val="20"/>
                <w:szCs w:val="20"/>
              </w:rPr>
            </w:pPr>
            <w:r w:rsidRPr="00964FAA">
              <w:rPr>
                <w:b/>
                <w:sz w:val="20"/>
                <w:szCs w:val="20"/>
              </w:rPr>
              <w:t>General comments:</w:t>
            </w:r>
          </w:p>
          <w:p w14:paraId="43F60C1D" w14:textId="61CD457D" w:rsidR="000862C6" w:rsidRPr="00964FAA" w:rsidRDefault="00A224EF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964FAA">
              <w:rPr>
                <w:i/>
                <w:sz w:val="20"/>
                <w:szCs w:val="20"/>
              </w:rPr>
              <w:t>[</w:t>
            </w:r>
            <w:r w:rsidR="003F1302">
              <w:rPr>
                <w:i/>
                <w:sz w:val="20"/>
                <w:szCs w:val="20"/>
              </w:rPr>
              <w:t>Insert</w:t>
            </w:r>
            <w:r w:rsidR="003F1302" w:rsidRPr="00964FAA">
              <w:rPr>
                <w:i/>
                <w:sz w:val="20"/>
                <w:szCs w:val="20"/>
              </w:rPr>
              <w:t xml:space="preserve"> </w:t>
            </w:r>
            <w:r w:rsidR="003F5E87" w:rsidRPr="00964FAA">
              <w:rPr>
                <w:i/>
                <w:sz w:val="20"/>
                <w:szCs w:val="20"/>
              </w:rPr>
              <w:t>your comment(s) here</w:t>
            </w:r>
            <w:r w:rsidRPr="00964FAA">
              <w:rPr>
                <w:i/>
                <w:sz w:val="20"/>
                <w:szCs w:val="20"/>
              </w:rPr>
              <w:t>]</w:t>
            </w:r>
          </w:p>
        </w:tc>
      </w:tr>
    </w:tbl>
    <w:p w14:paraId="7652F937" w14:textId="77777777" w:rsidR="000862C6" w:rsidRDefault="000862C6" w:rsidP="00A224EF">
      <w:pPr>
        <w:spacing w:after="0"/>
      </w:pP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1418"/>
        <w:gridCol w:w="1035"/>
        <w:gridCol w:w="1104"/>
        <w:gridCol w:w="5593"/>
        <w:gridCol w:w="5592"/>
      </w:tblGrid>
      <w:tr w:rsidR="0037369B" w:rsidRPr="00964FAA" w14:paraId="77309E97" w14:textId="77777777" w:rsidTr="69E8DF48">
        <w:trPr>
          <w:cantSplit/>
          <w:trHeight w:val="397"/>
          <w:tblHeader/>
        </w:trPr>
        <w:tc>
          <w:tcPr>
            <w:tcW w:w="1418" w:type="dxa"/>
          </w:tcPr>
          <w:p w14:paraId="06DB3C2E" w14:textId="77777777" w:rsidR="0037369B" w:rsidRPr="00964FAA" w:rsidRDefault="0037369B">
            <w:pPr>
              <w:rPr>
                <w:b/>
                <w:sz w:val="20"/>
                <w:szCs w:val="20"/>
              </w:rPr>
            </w:pPr>
            <w:r w:rsidRPr="00964FAA">
              <w:rPr>
                <w:b/>
                <w:sz w:val="20"/>
                <w:szCs w:val="20"/>
              </w:rPr>
              <w:t>Section</w:t>
            </w:r>
          </w:p>
          <w:p w14:paraId="7B587EA2" w14:textId="77777777" w:rsidR="00336DEB" w:rsidRPr="00964FAA" w:rsidRDefault="00336DEB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0CFF100E" w14:textId="40FE200C" w:rsidR="0037369B" w:rsidRPr="00964FAA" w:rsidRDefault="0037369B">
            <w:pPr>
              <w:rPr>
                <w:b/>
                <w:sz w:val="20"/>
                <w:szCs w:val="20"/>
              </w:rPr>
            </w:pPr>
            <w:r w:rsidRPr="00964FAA">
              <w:rPr>
                <w:b/>
                <w:sz w:val="20"/>
                <w:szCs w:val="20"/>
              </w:rPr>
              <w:t>Line no (start)</w:t>
            </w:r>
          </w:p>
        </w:tc>
        <w:tc>
          <w:tcPr>
            <w:tcW w:w="1104" w:type="dxa"/>
          </w:tcPr>
          <w:p w14:paraId="30179EA9" w14:textId="70205123" w:rsidR="0037369B" w:rsidRPr="00964FAA" w:rsidRDefault="0037369B">
            <w:pPr>
              <w:rPr>
                <w:b/>
                <w:sz w:val="20"/>
                <w:szCs w:val="20"/>
              </w:rPr>
            </w:pPr>
            <w:r w:rsidRPr="00964FAA">
              <w:rPr>
                <w:b/>
                <w:sz w:val="20"/>
                <w:szCs w:val="20"/>
              </w:rPr>
              <w:t>Line no (end)</w:t>
            </w:r>
          </w:p>
        </w:tc>
        <w:tc>
          <w:tcPr>
            <w:tcW w:w="5593" w:type="dxa"/>
          </w:tcPr>
          <w:p w14:paraId="152E8E5E" w14:textId="796778C9" w:rsidR="0037369B" w:rsidRPr="00964FAA" w:rsidRDefault="004F2671" w:rsidP="004F2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</w:t>
            </w:r>
            <w:r w:rsidRPr="00964FAA">
              <w:rPr>
                <w:b/>
                <w:sz w:val="20"/>
                <w:szCs w:val="20"/>
              </w:rPr>
              <w:t xml:space="preserve"> </w:t>
            </w:r>
            <w:r w:rsidR="0037369B" w:rsidRPr="00964FAA">
              <w:rPr>
                <w:b/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 xml:space="preserve">concern </w:t>
            </w:r>
            <w:r w:rsidR="0037369B" w:rsidRPr="00964FAA">
              <w:rPr>
                <w:b/>
                <w:sz w:val="20"/>
                <w:szCs w:val="20"/>
              </w:rPr>
              <w:t>in question</w:t>
            </w:r>
          </w:p>
        </w:tc>
        <w:tc>
          <w:tcPr>
            <w:tcW w:w="5592" w:type="dxa"/>
          </w:tcPr>
          <w:p w14:paraId="73EF53DF" w14:textId="1DF27A3F" w:rsidR="0037369B" w:rsidRDefault="00234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37369B" w:rsidRPr="00964FAA">
              <w:rPr>
                <w:b/>
                <w:sz w:val="20"/>
                <w:szCs w:val="20"/>
              </w:rPr>
              <w:t>uggestion</w:t>
            </w:r>
            <w:r w:rsidR="006571CF" w:rsidRPr="00964FAA">
              <w:rPr>
                <w:b/>
                <w:sz w:val="20"/>
                <w:szCs w:val="20"/>
              </w:rPr>
              <w:t xml:space="preserve"> for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1CF" w:rsidRPr="00964FAA">
              <w:rPr>
                <w:b/>
                <w:sz w:val="20"/>
                <w:szCs w:val="20"/>
              </w:rPr>
              <w:t>re-wording</w:t>
            </w:r>
            <w:r w:rsidR="00370BE7">
              <w:rPr>
                <w:b/>
                <w:sz w:val="20"/>
                <w:szCs w:val="20"/>
              </w:rPr>
              <w:t xml:space="preserve"> / resolving the concern</w:t>
            </w:r>
          </w:p>
          <w:p w14:paraId="36185EE0" w14:textId="7009C8F6" w:rsidR="008E1B6C" w:rsidRPr="00964FAA" w:rsidRDefault="008E1B6C" w:rsidP="002345D9">
            <w:pPr>
              <w:rPr>
                <w:b/>
                <w:sz w:val="20"/>
                <w:szCs w:val="20"/>
              </w:rPr>
            </w:pPr>
          </w:p>
        </w:tc>
      </w:tr>
      <w:tr w:rsidR="006B4D7F" w:rsidRPr="00964FAA" w14:paraId="380FCD08" w14:textId="77777777" w:rsidTr="00E9092C">
        <w:trPr>
          <w:cantSplit/>
          <w:trHeight w:val="397"/>
        </w:trPr>
        <w:tc>
          <w:tcPr>
            <w:tcW w:w="1418" w:type="dxa"/>
            <w:shd w:val="clear" w:color="auto" w:fill="auto"/>
          </w:tcPr>
          <w:p w14:paraId="70DA4F91" w14:textId="46AC24D7" w:rsidR="006B4D7F" w:rsidRPr="0079174B" w:rsidRDefault="006B4D7F" w:rsidP="00CD4568">
            <w:pPr>
              <w:rPr>
                <w:i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022B7261" w14:textId="1948B84E" w:rsidR="006B4D7F" w:rsidRPr="00E9092C" w:rsidRDefault="006B4D7F" w:rsidP="00BF2B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57CF9AB9" w14:textId="67B81D8C" w:rsidR="006B4D7F" w:rsidRPr="00E9092C" w:rsidRDefault="006B4D7F" w:rsidP="00BF2B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93" w:type="dxa"/>
            <w:shd w:val="clear" w:color="auto" w:fill="auto"/>
          </w:tcPr>
          <w:p w14:paraId="526FA0D9" w14:textId="0BC7D3F3" w:rsidR="006B4D7F" w:rsidRPr="00E9092C" w:rsidRDefault="006B4D7F" w:rsidP="000213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1F7A760E" w14:textId="2D072940" w:rsidR="006B4D7F" w:rsidRPr="00E9092C" w:rsidRDefault="006B4D7F" w:rsidP="000213EE">
            <w:pPr>
              <w:rPr>
                <w:color w:val="FF0000"/>
                <w:sz w:val="20"/>
                <w:szCs w:val="20"/>
              </w:rPr>
            </w:pPr>
          </w:p>
        </w:tc>
      </w:tr>
      <w:tr w:rsidR="004965F8" w:rsidRPr="00964FAA" w14:paraId="26BEAE6C" w14:textId="77777777" w:rsidTr="69E8DF48">
        <w:trPr>
          <w:cantSplit/>
          <w:trHeight w:val="397"/>
        </w:trPr>
        <w:tc>
          <w:tcPr>
            <w:tcW w:w="1418" w:type="dxa"/>
          </w:tcPr>
          <w:p w14:paraId="0B445823" w14:textId="1EEA2CB9" w:rsidR="004965F8" w:rsidRPr="00964FAA" w:rsidRDefault="004965F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C24EA9C" w14:textId="231605D3" w:rsidR="310148E0" w:rsidRDefault="310148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455748F" w14:textId="6BD9F196" w:rsidR="310148E0" w:rsidRDefault="310148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65860084" w14:textId="0B4B892B" w:rsidR="310148E0" w:rsidRDefault="310148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2" w:type="dxa"/>
          </w:tcPr>
          <w:p w14:paraId="58499979" w14:textId="3F89248A" w:rsidR="310148E0" w:rsidRDefault="310148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10148E0" w14:paraId="2E590F49" w14:textId="77777777" w:rsidTr="69E8DF48">
        <w:trPr>
          <w:cantSplit/>
          <w:trHeight w:val="397"/>
        </w:trPr>
        <w:tc>
          <w:tcPr>
            <w:tcW w:w="1418" w:type="dxa"/>
          </w:tcPr>
          <w:p w14:paraId="2BCBDC4B" w14:textId="627A2A95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B278F17" w14:textId="6EA8F2DE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AC7A56A" w14:textId="028CCD34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63115A94" w14:textId="756D70C9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2" w:type="dxa"/>
          </w:tcPr>
          <w:p w14:paraId="1CFB67A6" w14:textId="18C26A1C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10148E0" w14:paraId="75D6D570" w14:textId="77777777" w:rsidTr="69E8DF48">
        <w:trPr>
          <w:cantSplit/>
          <w:trHeight w:val="397"/>
        </w:trPr>
        <w:tc>
          <w:tcPr>
            <w:tcW w:w="1418" w:type="dxa"/>
          </w:tcPr>
          <w:p w14:paraId="0F3CE30F" w14:textId="4FCBA4F5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54D3A41" w14:textId="652ECF17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CEB10E8" w14:textId="7D92009F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3C81709B" w14:textId="08C80C71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2" w:type="dxa"/>
          </w:tcPr>
          <w:p w14:paraId="4059E38A" w14:textId="03C07152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10148E0" w14:paraId="475F8718" w14:textId="77777777" w:rsidTr="69E8DF48">
        <w:trPr>
          <w:cantSplit/>
          <w:trHeight w:val="397"/>
        </w:trPr>
        <w:tc>
          <w:tcPr>
            <w:tcW w:w="1418" w:type="dxa"/>
          </w:tcPr>
          <w:p w14:paraId="651833CA" w14:textId="5D792723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3B31D6D" w14:textId="618C467D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8941B9" w14:textId="0CF9ADC6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1224F058" w14:textId="3471CE07" w:rsidR="7541E89B" w:rsidRDefault="7541E8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2" w:type="dxa"/>
          </w:tcPr>
          <w:p w14:paraId="1B3FE1A3" w14:textId="528431A8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10148E0" w14:paraId="2C43B0AE" w14:textId="77777777" w:rsidTr="69E8DF48">
        <w:trPr>
          <w:cantSplit/>
          <w:trHeight w:val="397"/>
        </w:trPr>
        <w:tc>
          <w:tcPr>
            <w:tcW w:w="1418" w:type="dxa"/>
          </w:tcPr>
          <w:p w14:paraId="531732D0" w14:textId="319E2771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53BFB5D" w14:textId="0F61AFB3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51B9A8C" w14:textId="0D9E5CFB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4F973B54" w14:textId="13BE7BC1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2" w:type="dxa"/>
          </w:tcPr>
          <w:p w14:paraId="7956458D" w14:textId="0BDF61FA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10148E0" w14:paraId="63667160" w14:textId="77777777" w:rsidTr="69E8DF48">
        <w:trPr>
          <w:cantSplit/>
          <w:trHeight w:val="397"/>
        </w:trPr>
        <w:tc>
          <w:tcPr>
            <w:tcW w:w="1418" w:type="dxa"/>
          </w:tcPr>
          <w:p w14:paraId="465D3F19" w14:textId="186EEA08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D2ABA14" w14:textId="182682A6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86222D9" w14:textId="48F5C8D6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5EF8F00F" w14:textId="2F32BFD3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2" w:type="dxa"/>
          </w:tcPr>
          <w:p w14:paraId="3C6E5919" w14:textId="2E178690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10148E0" w14:paraId="731C5618" w14:textId="77777777" w:rsidTr="69E8DF48">
        <w:trPr>
          <w:cantSplit/>
          <w:trHeight w:val="397"/>
        </w:trPr>
        <w:tc>
          <w:tcPr>
            <w:tcW w:w="1418" w:type="dxa"/>
          </w:tcPr>
          <w:p w14:paraId="3255ABA8" w14:textId="7C24B2AB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527CDC1" w14:textId="4778B0D5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950D199" w14:textId="38559D1A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546B2CA7" w14:textId="28AAB7B0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2" w:type="dxa"/>
          </w:tcPr>
          <w:p w14:paraId="31302663" w14:textId="7214F292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541E89B" w14:paraId="4590072A" w14:textId="77777777" w:rsidTr="69E8DF48">
        <w:trPr>
          <w:cantSplit/>
          <w:trHeight w:val="397"/>
        </w:trPr>
        <w:tc>
          <w:tcPr>
            <w:tcW w:w="1418" w:type="dxa"/>
          </w:tcPr>
          <w:p w14:paraId="7AF7B206" w14:textId="06E7F71C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AD79ECE" w14:textId="60D92EDE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DF7262F" w14:textId="7D7DDECC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0D690E71" w14:textId="0FDF1D90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2" w:type="dxa"/>
          </w:tcPr>
          <w:p w14:paraId="47963A5C" w14:textId="26E73B6A" w:rsidR="7541E89B" w:rsidRDefault="7541E8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541E89B" w14:paraId="2849E4EE" w14:textId="77777777" w:rsidTr="69E8DF48">
        <w:trPr>
          <w:cantSplit/>
          <w:trHeight w:val="397"/>
        </w:trPr>
        <w:tc>
          <w:tcPr>
            <w:tcW w:w="1418" w:type="dxa"/>
          </w:tcPr>
          <w:p w14:paraId="63BE1FF7" w14:textId="548A3781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796F8E9" w14:textId="067BC03A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FAB0C61" w14:textId="0975C7B9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53DB918C" w14:textId="6710C581" w:rsidR="69E8DF48" w:rsidRDefault="69E8DF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2" w:type="dxa"/>
          </w:tcPr>
          <w:p w14:paraId="53F5BEAF" w14:textId="0BFF9556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541E89B" w14:paraId="3094B7EC" w14:textId="77777777" w:rsidTr="69E8DF48">
        <w:trPr>
          <w:cantSplit/>
          <w:trHeight w:val="397"/>
        </w:trPr>
        <w:tc>
          <w:tcPr>
            <w:tcW w:w="1418" w:type="dxa"/>
          </w:tcPr>
          <w:p w14:paraId="1DBD3337" w14:textId="044EB9F3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CEFBB91" w14:textId="3E45515A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6DE5AF1" w14:textId="5B3C95A2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4614D483" w14:textId="2F514123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2" w:type="dxa"/>
          </w:tcPr>
          <w:p w14:paraId="31B4C282" w14:textId="55801FD0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9E8DF48" w14:paraId="090ED163" w14:textId="77777777" w:rsidTr="69E8DF48">
        <w:trPr>
          <w:cantSplit/>
          <w:trHeight w:val="397"/>
        </w:trPr>
        <w:tc>
          <w:tcPr>
            <w:tcW w:w="1418" w:type="dxa"/>
          </w:tcPr>
          <w:p w14:paraId="2E13630C" w14:textId="2EDC22D0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98B0232" w14:textId="12826151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4CB463A" w14:textId="643CFB52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3" w:type="dxa"/>
          </w:tcPr>
          <w:p w14:paraId="7CC1D8EE" w14:textId="4B0A466F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2" w:type="dxa"/>
          </w:tcPr>
          <w:p w14:paraId="5EB548AC" w14:textId="5B4040FE" w:rsidR="69E8DF48" w:rsidRDefault="69E8DF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F2ECD2E" w14:textId="6CDDF3AE" w:rsidR="00B75B73" w:rsidRDefault="000862C6">
      <w:r>
        <w:t>(Please add more lines as needed)</w:t>
      </w:r>
    </w:p>
    <w:sectPr w:rsidR="00B75B73" w:rsidSect="00A224EF">
      <w:footerReference w:type="even" r:id="rId14"/>
      <w:footerReference w:type="default" r:id="rId15"/>
      <w:pgSz w:w="16838" w:h="11906" w:orient="landscape" w:code="9"/>
      <w:pgMar w:top="851" w:right="1440" w:bottom="567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1C6B" w14:textId="77777777" w:rsidR="00DB6FC2" w:rsidRDefault="00DB6FC2" w:rsidP="009B7117">
      <w:pPr>
        <w:spacing w:after="0" w:line="240" w:lineRule="auto"/>
      </w:pPr>
      <w:r>
        <w:separator/>
      </w:r>
    </w:p>
  </w:endnote>
  <w:endnote w:type="continuationSeparator" w:id="0">
    <w:p w14:paraId="6E9E3B3D" w14:textId="77777777" w:rsidR="00DB6FC2" w:rsidRDefault="00DB6FC2" w:rsidP="009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3ACE" w14:textId="77777777" w:rsidR="009B7117" w:rsidRDefault="009B7117" w:rsidP="00203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4AE44D" w14:textId="77777777" w:rsidR="009B7117" w:rsidRDefault="009B7117" w:rsidP="009B71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1A84" w14:textId="4D8B15C8" w:rsidR="009B7117" w:rsidRDefault="009B7117" w:rsidP="00203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44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727AF7" w14:textId="50691D2D" w:rsidR="009B7117" w:rsidRDefault="009B7117" w:rsidP="000A1E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79E90" w14:textId="77777777" w:rsidR="00DB6FC2" w:rsidRDefault="00DB6FC2" w:rsidP="009B7117">
      <w:pPr>
        <w:spacing w:after="0" w:line="240" w:lineRule="auto"/>
      </w:pPr>
      <w:r>
        <w:separator/>
      </w:r>
    </w:p>
  </w:footnote>
  <w:footnote w:type="continuationSeparator" w:id="0">
    <w:p w14:paraId="59A32B41" w14:textId="77777777" w:rsidR="00DB6FC2" w:rsidRDefault="00DB6FC2" w:rsidP="009B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BD6"/>
    <w:multiLevelType w:val="hybridMultilevel"/>
    <w:tmpl w:val="7A00F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25336"/>
    <w:multiLevelType w:val="hybridMultilevel"/>
    <w:tmpl w:val="ED069C98"/>
    <w:lvl w:ilvl="0" w:tplc="6E3C8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7066"/>
    <w:multiLevelType w:val="hybridMultilevel"/>
    <w:tmpl w:val="F710B538"/>
    <w:lvl w:ilvl="0" w:tplc="5C44F7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339C"/>
    <w:multiLevelType w:val="hybridMultilevel"/>
    <w:tmpl w:val="457A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7FC7"/>
    <w:multiLevelType w:val="hybridMultilevel"/>
    <w:tmpl w:val="B3B80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C45EF"/>
    <w:multiLevelType w:val="hybridMultilevel"/>
    <w:tmpl w:val="117C17BC"/>
    <w:lvl w:ilvl="0" w:tplc="E932BE82">
      <w:start w:val="1"/>
      <w:numFmt w:val="decimal"/>
      <w:pStyle w:val="SummaryNumbered"/>
      <w:lvlText w:val="%1."/>
      <w:lvlJc w:val="left"/>
      <w:pPr>
        <w:ind w:left="284" w:hanging="284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9s9a5pm20rv0eeez75wda1e9sx500sfw0e&quot;&gt;References-Saved Copy&lt;record-ids&gt;&lt;item&gt;166&lt;/item&gt;&lt;item&gt;1111&lt;/item&gt;&lt;item&gt;1180&lt;/item&gt;&lt;item&gt;1188&lt;/item&gt;&lt;/record-ids&gt;&lt;/item&gt;&lt;/Libraries&gt;"/>
  </w:docVars>
  <w:rsids>
    <w:rsidRoot w:val="00EB5347"/>
    <w:rsid w:val="000078AF"/>
    <w:rsid w:val="00020F96"/>
    <w:rsid w:val="000213EE"/>
    <w:rsid w:val="0002178D"/>
    <w:rsid w:val="00022BE5"/>
    <w:rsid w:val="00032B6E"/>
    <w:rsid w:val="000406F8"/>
    <w:rsid w:val="0004180E"/>
    <w:rsid w:val="000545A0"/>
    <w:rsid w:val="000824E0"/>
    <w:rsid w:val="000843CF"/>
    <w:rsid w:val="000862C6"/>
    <w:rsid w:val="000908AB"/>
    <w:rsid w:val="000A1E3B"/>
    <w:rsid w:val="000B2139"/>
    <w:rsid w:val="000D2825"/>
    <w:rsid w:val="000E627F"/>
    <w:rsid w:val="000E731D"/>
    <w:rsid w:val="00117B41"/>
    <w:rsid w:val="00124531"/>
    <w:rsid w:val="00140A23"/>
    <w:rsid w:val="00144001"/>
    <w:rsid w:val="00147789"/>
    <w:rsid w:val="00150896"/>
    <w:rsid w:val="00161358"/>
    <w:rsid w:val="0016606C"/>
    <w:rsid w:val="0019410B"/>
    <w:rsid w:val="001B78A4"/>
    <w:rsid w:val="001C0163"/>
    <w:rsid w:val="001C66F9"/>
    <w:rsid w:val="001E08E5"/>
    <w:rsid w:val="001E0AF1"/>
    <w:rsid w:val="001E2D55"/>
    <w:rsid w:val="001F0DC1"/>
    <w:rsid w:val="0021014C"/>
    <w:rsid w:val="0021040A"/>
    <w:rsid w:val="002345D9"/>
    <w:rsid w:val="002444B5"/>
    <w:rsid w:val="00245619"/>
    <w:rsid w:val="0025252C"/>
    <w:rsid w:val="00264513"/>
    <w:rsid w:val="00281F79"/>
    <w:rsid w:val="00285684"/>
    <w:rsid w:val="00290A09"/>
    <w:rsid w:val="002972D7"/>
    <w:rsid w:val="00297F5B"/>
    <w:rsid w:val="002A0B3B"/>
    <w:rsid w:val="002A0C68"/>
    <w:rsid w:val="002A5677"/>
    <w:rsid w:val="002B16C7"/>
    <w:rsid w:val="002B3928"/>
    <w:rsid w:val="002C0BD9"/>
    <w:rsid w:val="002C1536"/>
    <w:rsid w:val="002C3428"/>
    <w:rsid w:val="002F7852"/>
    <w:rsid w:val="003052F7"/>
    <w:rsid w:val="00306F90"/>
    <w:rsid w:val="00314B96"/>
    <w:rsid w:val="00314F1A"/>
    <w:rsid w:val="00324EB3"/>
    <w:rsid w:val="00332572"/>
    <w:rsid w:val="003338CB"/>
    <w:rsid w:val="00334B50"/>
    <w:rsid w:val="00336366"/>
    <w:rsid w:val="00336DEB"/>
    <w:rsid w:val="00341BC3"/>
    <w:rsid w:val="00347D83"/>
    <w:rsid w:val="00364634"/>
    <w:rsid w:val="00370BE7"/>
    <w:rsid w:val="0037369B"/>
    <w:rsid w:val="00374175"/>
    <w:rsid w:val="00375316"/>
    <w:rsid w:val="00377684"/>
    <w:rsid w:val="0039102E"/>
    <w:rsid w:val="003936B4"/>
    <w:rsid w:val="003954DD"/>
    <w:rsid w:val="003A05D5"/>
    <w:rsid w:val="003A3F7A"/>
    <w:rsid w:val="003B1D0C"/>
    <w:rsid w:val="003C65F3"/>
    <w:rsid w:val="003F1302"/>
    <w:rsid w:val="003F2820"/>
    <w:rsid w:val="003F5E87"/>
    <w:rsid w:val="00406849"/>
    <w:rsid w:val="00415087"/>
    <w:rsid w:val="004269F2"/>
    <w:rsid w:val="00435323"/>
    <w:rsid w:val="00435560"/>
    <w:rsid w:val="00435906"/>
    <w:rsid w:val="004424D0"/>
    <w:rsid w:val="0046500F"/>
    <w:rsid w:val="0047264A"/>
    <w:rsid w:val="00475362"/>
    <w:rsid w:val="00493F00"/>
    <w:rsid w:val="004965F8"/>
    <w:rsid w:val="004A42A9"/>
    <w:rsid w:val="004A6E05"/>
    <w:rsid w:val="004B0790"/>
    <w:rsid w:val="004B56C9"/>
    <w:rsid w:val="004C43DA"/>
    <w:rsid w:val="004D7E28"/>
    <w:rsid w:val="004F2671"/>
    <w:rsid w:val="00513579"/>
    <w:rsid w:val="00523799"/>
    <w:rsid w:val="0053572D"/>
    <w:rsid w:val="0053792A"/>
    <w:rsid w:val="00545964"/>
    <w:rsid w:val="00545F49"/>
    <w:rsid w:val="005510FF"/>
    <w:rsid w:val="00552750"/>
    <w:rsid w:val="005B3494"/>
    <w:rsid w:val="005D1C59"/>
    <w:rsid w:val="005D43A6"/>
    <w:rsid w:val="005E359B"/>
    <w:rsid w:val="005E3C1A"/>
    <w:rsid w:val="005E6361"/>
    <w:rsid w:val="0060713C"/>
    <w:rsid w:val="006333D8"/>
    <w:rsid w:val="0064269B"/>
    <w:rsid w:val="006571CF"/>
    <w:rsid w:val="00657D61"/>
    <w:rsid w:val="006678F9"/>
    <w:rsid w:val="00673A62"/>
    <w:rsid w:val="006808E0"/>
    <w:rsid w:val="00685356"/>
    <w:rsid w:val="0069122D"/>
    <w:rsid w:val="006B4D7F"/>
    <w:rsid w:val="006C395D"/>
    <w:rsid w:val="006E1EEF"/>
    <w:rsid w:val="006E393F"/>
    <w:rsid w:val="0073262B"/>
    <w:rsid w:val="00743FD7"/>
    <w:rsid w:val="007465DA"/>
    <w:rsid w:val="00761229"/>
    <w:rsid w:val="007745C2"/>
    <w:rsid w:val="00783AE1"/>
    <w:rsid w:val="00784612"/>
    <w:rsid w:val="0079174B"/>
    <w:rsid w:val="00794675"/>
    <w:rsid w:val="007A349C"/>
    <w:rsid w:val="007A4BF1"/>
    <w:rsid w:val="007B1B72"/>
    <w:rsid w:val="007B7020"/>
    <w:rsid w:val="007F5E64"/>
    <w:rsid w:val="00810380"/>
    <w:rsid w:val="00810F20"/>
    <w:rsid w:val="008212EA"/>
    <w:rsid w:val="008229A2"/>
    <w:rsid w:val="0082547D"/>
    <w:rsid w:val="00840E01"/>
    <w:rsid w:val="00844B4C"/>
    <w:rsid w:val="008531BE"/>
    <w:rsid w:val="00864488"/>
    <w:rsid w:val="00866182"/>
    <w:rsid w:val="00866CDD"/>
    <w:rsid w:val="00871007"/>
    <w:rsid w:val="008B6CCD"/>
    <w:rsid w:val="008E0B94"/>
    <w:rsid w:val="008E1B6C"/>
    <w:rsid w:val="0090574A"/>
    <w:rsid w:val="00925D33"/>
    <w:rsid w:val="009276AB"/>
    <w:rsid w:val="0093358D"/>
    <w:rsid w:val="00953745"/>
    <w:rsid w:val="00964FAA"/>
    <w:rsid w:val="00967334"/>
    <w:rsid w:val="00967C8D"/>
    <w:rsid w:val="009762CB"/>
    <w:rsid w:val="00984272"/>
    <w:rsid w:val="00991A5D"/>
    <w:rsid w:val="009A1E6A"/>
    <w:rsid w:val="009B52E5"/>
    <w:rsid w:val="009B7117"/>
    <w:rsid w:val="009E6E6A"/>
    <w:rsid w:val="00A00302"/>
    <w:rsid w:val="00A02D41"/>
    <w:rsid w:val="00A0784B"/>
    <w:rsid w:val="00A12DA9"/>
    <w:rsid w:val="00A13E88"/>
    <w:rsid w:val="00A15896"/>
    <w:rsid w:val="00A224EF"/>
    <w:rsid w:val="00A2662C"/>
    <w:rsid w:val="00A31DC6"/>
    <w:rsid w:val="00A33BB9"/>
    <w:rsid w:val="00A41C9F"/>
    <w:rsid w:val="00A41CB9"/>
    <w:rsid w:val="00A434D9"/>
    <w:rsid w:val="00A44055"/>
    <w:rsid w:val="00A721A1"/>
    <w:rsid w:val="00A90C17"/>
    <w:rsid w:val="00AC063B"/>
    <w:rsid w:val="00AC27F6"/>
    <w:rsid w:val="00AC5BC7"/>
    <w:rsid w:val="00AD0866"/>
    <w:rsid w:val="00AE2223"/>
    <w:rsid w:val="00AE725B"/>
    <w:rsid w:val="00AF455C"/>
    <w:rsid w:val="00B353DC"/>
    <w:rsid w:val="00B42485"/>
    <w:rsid w:val="00B4334C"/>
    <w:rsid w:val="00B435ED"/>
    <w:rsid w:val="00B43B15"/>
    <w:rsid w:val="00B74E96"/>
    <w:rsid w:val="00B75B73"/>
    <w:rsid w:val="00B85E5E"/>
    <w:rsid w:val="00BA2012"/>
    <w:rsid w:val="00BE409E"/>
    <w:rsid w:val="00BE45BB"/>
    <w:rsid w:val="00BE6512"/>
    <w:rsid w:val="00BF2BD5"/>
    <w:rsid w:val="00BF3249"/>
    <w:rsid w:val="00BF6CBC"/>
    <w:rsid w:val="00C246E8"/>
    <w:rsid w:val="00C279F3"/>
    <w:rsid w:val="00C449D7"/>
    <w:rsid w:val="00C5001E"/>
    <w:rsid w:val="00C548A8"/>
    <w:rsid w:val="00C55203"/>
    <w:rsid w:val="00C62D52"/>
    <w:rsid w:val="00C64F77"/>
    <w:rsid w:val="00CA1751"/>
    <w:rsid w:val="00CD4568"/>
    <w:rsid w:val="00CE5AAF"/>
    <w:rsid w:val="00D02930"/>
    <w:rsid w:val="00D03C46"/>
    <w:rsid w:val="00D56A86"/>
    <w:rsid w:val="00D82B9B"/>
    <w:rsid w:val="00DB6699"/>
    <w:rsid w:val="00DB6FC2"/>
    <w:rsid w:val="00DB7E11"/>
    <w:rsid w:val="00DD6EF6"/>
    <w:rsid w:val="00DE58B7"/>
    <w:rsid w:val="00DF4B2A"/>
    <w:rsid w:val="00DF58C0"/>
    <w:rsid w:val="00E05D68"/>
    <w:rsid w:val="00E175A1"/>
    <w:rsid w:val="00E25F11"/>
    <w:rsid w:val="00E76A6A"/>
    <w:rsid w:val="00E9092C"/>
    <w:rsid w:val="00E9649D"/>
    <w:rsid w:val="00EB13C0"/>
    <w:rsid w:val="00EB5347"/>
    <w:rsid w:val="00EC33F2"/>
    <w:rsid w:val="00ED1264"/>
    <w:rsid w:val="00ED66A1"/>
    <w:rsid w:val="00EE1CB9"/>
    <w:rsid w:val="00F12937"/>
    <w:rsid w:val="00F14B6D"/>
    <w:rsid w:val="00F16E2F"/>
    <w:rsid w:val="00F21C1A"/>
    <w:rsid w:val="00F25AFE"/>
    <w:rsid w:val="00F26842"/>
    <w:rsid w:val="00F303EB"/>
    <w:rsid w:val="00F30F7C"/>
    <w:rsid w:val="00F41934"/>
    <w:rsid w:val="00F52299"/>
    <w:rsid w:val="00F5320C"/>
    <w:rsid w:val="00F53362"/>
    <w:rsid w:val="00F6092E"/>
    <w:rsid w:val="00F6178D"/>
    <w:rsid w:val="00F8196B"/>
    <w:rsid w:val="00F8316C"/>
    <w:rsid w:val="00F85D89"/>
    <w:rsid w:val="00F94C45"/>
    <w:rsid w:val="00FA0E6B"/>
    <w:rsid w:val="00FB73E0"/>
    <w:rsid w:val="00FB7A03"/>
    <w:rsid w:val="00FC2FA8"/>
    <w:rsid w:val="00FD4627"/>
    <w:rsid w:val="00FE7DF7"/>
    <w:rsid w:val="00FF081D"/>
    <w:rsid w:val="00FF71F9"/>
    <w:rsid w:val="04DC742C"/>
    <w:rsid w:val="0750BC5D"/>
    <w:rsid w:val="0C4BDADE"/>
    <w:rsid w:val="0CA232FB"/>
    <w:rsid w:val="0DB34DF0"/>
    <w:rsid w:val="0DD4EB7E"/>
    <w:rsid w:val="102073CC"/>
    <w:rsid w:val="10671920"/>
    <w:rsid w:val="12306236"/>
    <w:rsid w:val="1EEAE213"/>
    <w:rsid w:val="2086B274"/>
    <w:rsid w:val="219C2A75"/>
    <w:rsid w:val="2527DF92"/>
    <w:rsid w:val="26B09658"/>
    <w:rsid w:val="2802C0D9"/>
    <w:rsid w:val="310148E0"/>
    <w:rsid w:val="321C62A7"/>
    <w:rsid w:val="3766502F"/>
    <w:rsid w:val="42CB04A2"/>
    <w:rsid w:val="43BC6DB5"/>
    <w:rsid w:val="4524A833"/>
    <w:rsid w:val="4A3FF9CD"/>
    <w:rsid w:val="4AD3212F"/>
    <w:rsid w:val="4EBABCE5"/>
    <w:rsid w:val="50AC03C4"/>
    <w:rsid w:val="56A97FCD"/>
    <w:rsid w:val="59CF8526"/>
    <w:rsid w:val="6207BD16"/>
    <w:rsid w:val="641596C8"/>
    <w:rsid w:val="6550ED67"/>
    <w:rsid w:val="68E4144F"/>
    <w:rsid w:val="69E8DF48"/>
    <w:rsid w:val="6C5C6953"/>
    <w:rsid w:val="70EA66DD"/>
    <w:rsid w:val="7541E89B"/>
    <w:rsid w:val="7571F0A5"/>
    <w:rsid w:val="75A2D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0A9E1"/>
  <w15:docId w15:val="{977209F8-9173-4E81-8C8E-E7AB2B79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18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03C46"/>
    <w:pPr>
      <w:snapToGrid w:val="0"/>
      <w:spacing w:line="240" w:lineRule="auto"/>
      <w:ind w:left="709"/>
    </w:pPr>
    <w:rPr>
      <w:rFonts w:ascii="Cambria" w:eastAsia="Calibri" w:hAnsi="Cambria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C46"/>
    <w:rPr>
      <w:rFonts w:ascii="Cambria" w:eastAsia="Calibri" w:hAnsi="Cambria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3C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4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7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17"/>
  </w:style>
  <w:style w:type="character" w:styleId="PageNumber">
    <w:name w:val="page number"/>
    <w:basedOn w:val="DefaultParagraphFont"/>
    <w:uiPriority w:val="99"/>
    <w:semiHidden/>
    <w:unhideWhenUsed/>
    <w:rsid w:val="009B7117"/>
  </w:style>
  <w:style w:type="paragraph" w:styleId="Header">
    <w:name w:val="header"/>
    <w:basedOn w:val="Normal"/>
    <w:link w:val="HeaderChar"/>
    <w:uiPriority w:val="99"/>
    <w:unhideWhenUsed/>
    <w:rsid w:val="000A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3B"/>
  </w:style>
  <w:style w:type="paragraph" w:styleId="ListParagraph">
    <w:name w:val="List Paragraph"/>
    <w:basedOn w:val="Normal"/>
    <w:uiPriority w:val="34"/>
    <w:qFormat/>
    <w:rsid w:val="003736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6DEB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12453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12453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12453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124531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967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mmary">
    <w:name w:val="Summary"/>
    <w:basedOn w:val="Normal"/>
    <w:qFormat/>
    <w:rsid w:val="00A721A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40" w:after="60" w:line="288" w:lineRule="auto"/>
      <w:jc w:val="both"/>
    </w:pPr>
    <w:rPr>
      <w:rFonts w:ascii="Arial Narrow" w:eastAsia="Times New Roman" w:hAnsi="Arial Narrow" w:cs="Calibri"/>
      <w:b/>
      <w:sz w:val="24"/>
    </w:rPr>
  </w:style>
  <w:style w:type="paragraph" w:customStyle="1" w:styleId="SummaryNumbered">
    <w:name w:val="SummaryNumbered"/>
    <w:basedOn w:val="Normal"/>
    <w:qFormat/>
    <w:rsid w:val="00A721A1"/>
    <w:pPr>
      <w:numPr>
        <w:numId w:val="4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40" w:line="288" w:lineRule="auto"/>
      <w:jc w:val="both"/>
    </w:pPr>
    <w:rPr>
      <w:rFonts w:ascii="Arial Narrow" w:eastAsia="Times New Roman" w:hAnsi="Arial Narrow" w:cs="Calibri"/>
      <w:sz w:val="20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5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69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4269B"/>
    <w:pPr>
      <w:keepLines/>
      <w:snapToGrid w:val="0"/>
      <w:spacing w:after="120" w:line="240" w:lineRule="auto"/>
      <w:ind w:left="142" w:hanging="142"/>
      <w:jc w:val="both"/>
    </w:pPr>
    <w:rPr>
      <w:rFonts w:ascii="Arial Narrow" w:eastAsia="Times New Roman" w:hAnsi="Arial Narrow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269B"/>
    <w:rPr>
      <w:rFonts w:ascii="Arial Narrow" w:eastAsia="Times New Roman" w:hAnsi="Arial Narrow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69B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E62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418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77"/>
    <w:pPr>
      <w:snapToGrid/>
      <w:ind w:left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77"/>
    <w:rPr>
      <w:rFonts w:ascii="Cambria" w:eastAsia="Calibri" w:hAnsi="Cambria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ioms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tesc@cioms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oms.ch/wp-content/uploads/2024/04/SCAR-WG-Draft-report-MASTER-WG-clean-for-public-consultation-2024-29-04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1164de-8a45-4a4b-9e8d-0c0491a272c1">
      <UserInfo>
        <DisplayName>Juhaeri, Juhaeri /US</DisplayName>
        <AccountId>10630</AccountId>
        <AccountType/>
      </UserInfo>
      <UserInfo>
        <DisplayName>Younes, Fariha /AE</DisplayName>
        <AccountId>6544</AccountId>
        <AccountType/>
      </UserInfo>
      <UserInfo>
        <DisplayName>Aljuburi, Lina /US</DisplayName>
        <AccountId>16</AccountId>
        <AccountType/>
      </UserInfo>
      <UserInfo>
        <DisplayName>Lumsden, Rebecca /GB</DisplayName>
        <AccountId>5380</AccountId>
        <AccountType/>
      </UserInfo>
      <UserInfo>
        <DisplayName>Bouche, Louise /FR</DisplayName>
        <AccountId>7246</AccountId>
        <AccountType/>
      </UserInfo>
      <UserInfo>
        <DisplayName>Martin, Allison /US</DisplayName>
        <AccountId>5465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096D3B5864D4FA3792D44669309DF" ma:contentTypeVersion="7" ma:contentTypeDescription="Create a new document." ma:contentTypeScope="" ma:versionID="5a452310585dd06535c8d300302d1b47">
  <xsd:schema xmlns:xsd="http://www.w3.org/2001/XMLSchema" xmlns:xs="http://www.w3.org/2001/XMLSchema" xmlns:p="http://schemas.microsoft.com/office/2006/metadata/properties" xmlns:ns2="53024f60-51e3-439d-bf4c-efa2eb695ee2" xmlns:ns3="a51164de-8a45-4a4b-9e8d-0c0491a272c1" targetNamespace="http://schemas.microsoft.com/office/2006/metadata/properties" ma:root="true" ma:fieldsID="bbec81e81e3dcc848cc5156a5847c576" ns2:_="" ns3:_="">
    <xsd:import namespace="53024f60-51e3-439d-bf4c-efa2eb695ee2"/>
    <xsd:import namespace="a51164de-8a45-4a4b-9e8d-0c0491a27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4f60-51e3-439d-bf4c-efa2eb695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164de-8a45-4a4b-9e8d-0c0491a2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71DAE-933B-4E1F-9E40-78044DAE4418}">
  <ds:schemaRefs>
    <ds:schemaRef ds:uri="a51164de-8a45-4a4b-9e8d-0c0491a272c1"/>
    <ds:schemaRef ds:uri="http://purl.org/dc/elements/1.1/"/>
    <ds:schemaRef ds:uri="http://schemas.microsoft.com/office/2006/metadata/properties"/>
    <ds:schemaRef ds:uri="53024f60-51e3-439d-bf4c-efa2eb695e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37CF2C-32C3-4C05-AB94-955C98B43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43F5C-8FF3-4DA5-9B73-B5735696A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4f60-51e3-439d-bf4c-efa2eb695ee2"/>
    <ds:schemaRef ds:uri="a51164de-8a45-4a4b-9e8d-0c0491a27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CIOMS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Zweygarth</dc:creator>
  <cp:lastModifiedBy>Catherine Bates</cp:lastModifiedBy>
  <cp:revision>24</cp:revision>
  <cp:lastPrinted>2020-01-13T13:22:00Z</cp:lastPrinted>
  <dcterms:created xsi:type="dcterms:W3CDTF">2024-03-26T11:00:00Z</dcterms:created>
  <dcterms:modified xsi:type="dcterms:W3CDTF">2024-04-28T12:09:00Z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0x010100220096D3B5864D4FA3792D44669309DF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hui-talia.zhang@bayer.com</vt:lpwstr>
  </property>
  <property fmtid="{D5CDD505-2E9C-101B-9397-08002B2CF9AE}" pid="6" name="MSIP_Label_7f850223-87a8-40c3-9eb2-432606efca2a_SetDate">
    <vt:lpwstr>2020-05-08T21:47:23.2743999Z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Automatic</vt:lpwstr>
  </property>
  <property fmtid="{D5CDD505-2E9C-101B-9397-08002B2CF9AE}" pid="10" name="Sensitivity">
    <vt:lpwstr>NO CLASSIFICATION</vt:lpwstr>
  </property>
</Properties>
</file>